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-317499</wp:posOffset>
                </wp:positionV>
                <wp:extent cx="1088390" cy="1320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06568" y="3124363"/>
                          <a:ext cx="107886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Pas foto 3x4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(berwarna)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4584700</wp:posOffset>
                </wp:positionH>
                <wp:positionV relativeFrom="paragraph">
                  <wp:posOffset>-317499</wp:posOffset>
                </wp:positionV>
                <wp:extent cx="1088390" cy="132080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390" cy="132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</w:t>
        <w:tab/>
        <w:tab/>
        <w:tab/>
        <w:t xml:space="preserve">:____________________________________________L/P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NPM</w:t>
        <w:tab/>
        <w:tab/>
        <w:tab/>
        <w:t xml:space="preserve">:_______________________________________________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Tempat/tgl Lahir</w:t>
        <w:tab/>
        <w:t xml:space="preserve">:_______________________________________________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 Studi</w:t>
        <w:tab/>
        <w:t xml:space="preserve">/Kelas</w:t>
        <w:tab/>
        <w:t xml:space="preserve">:_______________________________________________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Agama</w:t>
        <w:tab/>
        <w:tab/>
        <w:tab/>
        <w:t xml:space="preserve">:_______________________________________________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 Rumah</w:t>
        <w:tab/>
        <w:t xml:space="preserve">:_______________________________________________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No. HP aktif</w:t>
        <w:tab/>
        <w:tab/>
        <w:t xml:space="preserve">:_______________________________________________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 Orang Tua</w:t>
        <w:tab/>
        <w:t xml:space="preserve">:_______________________________________________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Alamat Orang Tua</w:t>
        <w:tab/>
        <w:t xml:space="preserve">:_______________________________________________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 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</w:t>
        <w:tab/>
        <w:tab/>
        <w:tab/>
        <w:t xml:space="preserve">:_______________________________________________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Bandung, ……………20……..</w:t>
      </w:r>
    </w:p>
    <w:p w:rsidR="00000000" w:rsidDel="00000000" w:rsidP="00000000" w:rsidRDefault="00000000" w:rsidRPr="00000000" w14:paraId="00000013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Nama Jelas</w:t>
      </w:r>
    </w:p>
    <w:p w:rsidR="00000000" w:rsidDel="00000000" w:rsidP="00000000" w:rsidRDefault="00000000" w:rsidRPr="00000000" w14:paraId="00000016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Mengisi di google form di link ini :</w:t>
      </w:r>
    </w:p>
    <w:p w:rsidR="00000000" w:rsidDel="00000000" w:rsidP="00000000" w:rsidRDefault="00000000" w:rsidRPr="00000000" w14:paraId="00000018">
      <w:pPr>
        <w:spacing w:line="360" w:lineRule="auto"/>
        <w:jc w:val="right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https://forms.gle/1i7M6yJ5kbjrgybx9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20" w:w="11900" w:orient="portrait"/>
      <w:pgMar w:bottom="1701" w:top="2268" w:left="2268" w:right="1701" w:header="120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19" w:lineRule="auto"/>
      <w:ind w:left="567" w:firstLine="0"/>
      <w:rPr>
        <w:rFonts w:ascii="Caladea" w:cs="Caladea" w:eastAsia="Caladea" w:hAnsi="Caladea"/>
        <w:i w:val="1"/>
        <w:sz w:val="20"/>
        <w:szCs w:val="20"/>
      </w:rPr>
    </w:pPr>
    <w:r w:rsidDel="00000000" w:rsidR="00000000" w:rsidRPr="00000000">
      <w:rPr>
        <w:rFonts w:ascii="Caladea" w:cs="Caladea" w:eastAsia="Caladea" w:hAnsi="Caladea"/>
        <w:i w:val="1"/>
        <w:sz w:val="20"/>
        <w:szCs w:val="20"/>
        <w:rtl w:val="0"/>
      </w:rPr>
      <w:t xml:space="preserve">Buku Pedoman Pelaksanaan KKN STBA YAPARI-ABA BANDUNG 2023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790893</wp:posOffset>
              </wp:positionH>
              <wp:positionV relativeFrom="page">
                <wp:posOffset>945198</wp:posOffset>
              </wp:positionV>
              <wp:extent cx="4856480" cy="5588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22523" y="3756823"/>
                        <a:ext cx="4846955" cy="4635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790893</wp:posOffset>
              </wp:positionH>
              <wp:positionV relativeFrom="page">
                <wp:posOffset>945198</wp:posOffset>
              </wp:positionV>
              <wp:extent cx="4856480" cy="55880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56480" cy="55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color w:val="000000"/>
        <w:sz w:val="24"/>
        <w:szCs w:val="24"/>
      </w:rPr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6005195</wp:posOffset>
              </wp:positionH>
              <wp:positionV relativeFrom="page">
                <wp:posOffset>996950</wp:posOffset>
              </wp:positionV>
              <wp:extent cx="1270" cy="2730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5365" y="3766348"/>
                        <a:ext cx="1270" cy="2730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6005195</wp:posOffset>
              </wp:positionH>
              <wp:positionV relativeFrom="page">
                <wp:posOffset>996950</wp:posOffset>
              </wp:positionV>
              <wp:extent cx="1270" cy="27305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" cy="2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646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1084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100B"/>
  </w:style>
  <w:style w:type="paragraph" w:styleId="Heading1">
    <w:name w:val="heading 1"/>
    <w:basedOn w:val="Normal"/>
    <w:uiPriority w:val="9"/>
    <w:qFormat w:val="1"/>
    <w:rsid w:val="0032417D"/>
    <w:pPr>
      <w:ind w:left="2646"/>
      <w:jc w:val="center"/>
      <w:outlineLvl w:val="0"/>
    </w:pPr>
    <w:rPr>
      <w:b w:val="1"/>
      <w:bCs w:val="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32417D"/>
    <w:pPr>
      <w:ind w:left="1084"/>
      <w:outlineLvl w:val="1"/>
    </w:pPr>
    <w:rPr>
      <w:b w:val="1"/>
      <w:bCs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rsid w:val="0032588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rsid w:val="0032588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rsid w:val="0032588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rsid w:val="0032588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rsid w:val="0032588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link w:val="BodyTextChar"/>
    <w:uiPriority w:val="1"/>
    <w:qFormat w:val="1"/>
    <w:rsid w:val="0032417D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rsid w:val="0032417D"/>
    <w:pPr>
      <w:ind w:left="1444" w:hanging="360"/>
    </w:pPr>
  </w:style>
  <w:style w:type="paragraph" w:styleId="TableParagraph" w:customStyle="1">
    <w:name w:val="Table Paragraph"/>
    <w:basedOn w:val="Normal"/>
    <w:uiPriority w:val="1"/>
    <w:qFormat w:val="1"/>
    <w:rsid w:val="0032417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656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6569"/>
    <w:rPr>
      <w:rFonts w:ascii="Tahoma" w:cs="Tahoma" w:eastAsia="Arial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61E6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61E6B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561E6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61E6B"/>
    <w:rPr>
      <w:rFonts w:ascii="Arial" w:cs="Arial" w:eastAsia="Arial" w:hAnsi="Aria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92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923F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923F7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E923F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E923F7"/>
    <w:rPr>
      <w:rFonts w:ascii="Arial" w:cs="Arial" w:eastAsia="Arial" w:hAnsi="Arial"/>
      <w:b w:val="1"/>
      <w:bCs w:val="1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1"/>
    <w:rsid w:val="00FC100B"/>
    <w:rPr>
      <w:rFonts w:ascii="Arial" w:cs="Arial" w:eastAsia="Arial" w:hAnsi="Arial"/>
      <w:b w:val="1"/>
      <w:bCs w:val="1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FC100B"/>
    <w:rPr>
      <w:rFonts w:ascii="Arial" w:cs="Arial" w:eastAsia="Arial" w:hAnsi="Arial"/>
      <w:sz w:val="24"/>
      <w:szCs w:val="24"/>
    </w:rPr>
  </w:style>
  <w:style w:type="table" w:styleId="TableGrid">
    <w:name w:val="Table Grid"/>
    <w:basedOn w:val="TableNormal"/>
    <w:uiPriority w:val="59"/>
    <w:rsid w:val="00FC100B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uiPriority w:val="11"/>
    <w:qFormat w:val="1"/>
    <w:rsid w:val="00600886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325880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rsid w:val="00600886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s://forms.gle/1i7M6yJ5kbjrgybx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rMwTdWg3TyN6SaBKdng/kI2GBg==">CgMxLjAyCWguMWZvYjl0ZTgAciExZk4tT3p4T0RVakR3TGdXSFdmd0tkY1U3ZGdLNnJzdmI=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2023-07-20T01:25:00Z</dcterms:created>
  <dc:creator>PRODI PLS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Nitro Pro 8  (8. 0. 9. 8)</vt:lpwstr>
  </property>
  <property fmtid="{D5CDD505-2E9C-101B-9397-08002B2CF9AE}" pid="4" name="LastSaved">
    <vt:filetime>2021-10-28T00:00:00Z</vt:filetime>
  </property>
</Properties>
</file>